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 w:rsidR="00BE3AF5">
        <w:t xml:space="preserve"> 2018/2019</w:t>
      </w:r>
    </w:p>
    <w:p w:rsidR="009A57DC" w:rsidRDefault="009A57DC"/>
    <w:p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BE3AF5">
        <w:t xml:space="preserve"> </w:t>
      </w:r>
      <w:r w:rsidR="00D0767E">
        <w:t xml:space="preserve">COSTRUZIONE </w:t>
      </w:r>
      <w:proofErr w:type="spellStart"/>
      <w:r w:rsidR="00D0767E">
        <w:t>DI</w:t>
      </w:r>
      <w:proofErr w:type="spellEnd"/>
      <w:r w:rsidR="00D0767E">
        <w:t xml:space="preserve"> UN </w:t>
      </w:r>
      <w:r w:rsidR="00703486" w:rsidRPr="00703486">
        <w:rPr>
          <w:caps/>
        </w:rPr>
        <w:t xml:space="preserve">MORSETTO </w:t>
      </w:r>
      <w:proofErr w:type="spellStart"/>
      <w:r w:rsidR="00703486" w:rsidRPr="00703486">
        <w:rPr>
          <w:caps/>
        </w:rPr>
        <w:t>DI</w:t>
      </w:r>
      <w:proofErr w:type="spellEnd"/>
      <w:r w:rsidR="00703486" w:rsidRPr="00703486">
        <w:rPr>
          <w:caps/>
        </w:rPr>
        <w:t xml:space="preserve"> SOSTEGNO</w:t>
      </w:r>
    </w:p>
    <w:p w:rsidR="008114AE" w:rsidRDefault="00E7422C" w:rsidP="00670111">
      <w:pPr>
        <w:jc w:val="both"/>
      </w:pPr>
      <w:r>
        <w:rPr>
          <w:b/>
        </w:rPr>
        <w:t xml:space="preserve">Codice Bilancio - </w:t>
      </w:r>
      <w:r w:rsidR="008114AE" w:rsidRPr="008114AE">
        <w:rPr>
          <w:b/>
        </w:rPr>
        <w:t xml:space="preserve">P </w:t>
      </w:r>
      <w:r w:rsidR="00C43B60">
        <w:rPr>
          <w:b/>
        </w:rPr>
        <w:t>03</w:t>
      </w:r>
      <w:r w:rsidR="008114AE" w:rsidRPr="008114AE">
        <w:rPr>
          <w:b/>
        </w:rPr>
        <w:t xml:space="preserve"> </w:t>
      </w:r>
      <w:r w:rsidR="008114AE">
        <w:t xml:space="preserve">      (Area del </w:t>
      </w:r>
      <w:proofErr w:type="spellStart"/>
      <w:r w:rsidR="008114AE">
        <w:t>Pof</w:t>
      </w:r>
      <w:proofErr w:type="spellEnd"/>
      <w:r w:rsidR="008114AE">
        <w:t xml:space="preserve"> in cui sarà inserito)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8113F6">
        <w:tc>
          <w:tcPr>
            <w:tcW w:w="4781" w:type="dxa"/>
            <w:shd w:val="clear" w:color="auto" w:fill="auto"/>
          </w:tcPr>
          <w:p w:rsidR="009A57DC" w:rsidRDefault="009A57DC">
            <w:r>
              <w:t xml:space="preserve">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  <w:p w:rsidR="009A57DC" w:rsidRDefault="009A57DC">
            <w:r>
              <w:t>Nome</w:t>
            </w:r>
          </w:p>
        </w:tc>
        <w:tc>
          <w:tcPr>
            <w:tcW w:w="5119" w:type="dxa"/>
            <w:shd w:val="clear" w:color="auto" w:fill="auto"/>
          </w:tcPr>
          <w:p w:rsidR="009A57DC" w:rsidRDefault="0060187B">
            <w:r>
              <w:t>Responsabile/i di progetto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703486">
            <w:r>
              <w:t>VALLE EUGENIO</w:t>
            </w:r>
          </w:p>
        </w:tc>
        <w:tc>
          <w:tcPr>
            <w:tcW w:w="5119" w:type="dxa"/>
            <w:shd w:val="clear" w:color="auto" w:fill="auto"/>
          </w:tcPr>
          <w:p w:rsidR="009A57DC" w:rsidRDefault="00C43B60">
            <w:r>
              <w:t>X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C43B60">
            <w:r>
              <w:t>GANGEMI CATERINA</w:t>
            </w:r>
          </w:p>
        </w:tc>
        <w:tc>
          <w:tcPr>
            <w:tcW w:w="5119" w:type="dxa"/>
            <w:shd w:val="clear" w:color="auto" w:fill="auto"/>
          </w:tcPr>
          <w:p w:rsidR="009A57DC" w:rsidRDefault="009A57DC"/>
        </w:tc>
      </w:tr>
      <w:tr w:rsidR="00C43B60" w:rsidTr="008113F6">
        <w:tc>
          <w:tcPr>
            <w:tcW w:w="4781" w:type="dxa"/>
            <w:shd w:val="clear" w:color="auto" w:fill="auto"/>
          </w:tcPr>
          <w:p w:rsidR="00C43B60" w:rsidRDefault="00C43B60">
            <w:r>
              <w:t>ZANINETTI GIANCARLO</w:t>
            </w:r>
          </w:p>
        </w:tc>
        <w:tc>
          <w:tcPr>
            <w:tcW w:w="5119" w:type="dxa"/>
            <w:shd w:val="clear" w:color="auto" w:fill="auto"/>
          </w:tcPr>
          <w:p w:rsidR="00C43B60" w:rsidRDefault="00C43B60"/>
        </w:tc>
      </w:tr>
      <w:tr w:rsidR="00C43B60" w:rsidTr="008113F6">
        <w:tc>
          <w:tcPr>
            <w:tcW w:w="4781" w:type="dxa"/>
            <w:shd w:val="clear" w:color="auto" w:fill="auto"/>
          </w:tcPr>
          <w:p w:rsidR="00C43B60" w:rsidRDefault="00C43B60">
            <w:r>
              <w:t>SILVESTRO ANTONINO</w:t>
            </w:r>
          </w:p>
        </w:tc>
        <w:tc>
          <w:tcPr>
            <w:tcW w:w="5119" w:type="dxa"/>
            <w:shd w:val="clear" w:color="auto" w:fill="auto"/>
          </w:tcPr>
          <w:p w:rsidR="00C43B60" w:rsidRDefault="00C43B60"/>
        </w:tc>
      </w:tr>
      <w:tr w:rsidR="00C43B60" w:rsidTr="008113F6">
        <w:tc>
          <w:tcPr>
            <w:tcW w:w="4781" w:type="dxa"/>
            <w:shd w:val="clear" w:color="auto" w:fill="auto"/>
          </w:tcPr>
          <w:p w:rsidR="00C43B60" w:rsidRDefault="00703486">
            <w:r>
              <w:t>GATTO ANTONIO</w:t>
            </w:r>
          </w:p>
        </w:tc>
        <w:tc>
          <w:tcPr>
            <w:tcW w:w="5119" w:type="dxa"/>
            <w:shd w:val="clear" w:color="auto" w:fill="auto"/>
          </w:tcPr>
          <w:p w:rsidR="00C43B60" w:rsidRDefault="00C43B60"/>
        </w:tc>
      </w:tr>
    </w:tbl>
    <w:p w:rsidR="009A57DC" w:rsidRDefault="009A57DC" w:rsidP="009A57DC">
      <w:pPr>
        <w:ind w:right="-262"/>
      </w:pPr>
    </w:p>
    <w:p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</w:p>
    <w:p w:rsidR="00BA7118" w:rsidRDefault="008566F1" w:rsidP="008566F1">
      <w:pPr>
        <w:ind w:left="708" w:right="-262"/>
        <w:jc w:val="both"/>
      </w:pPr>
      <w:r w:rsidRPr="000D5BA0">
        <w:t>S</w:t>
      </w:r>
      <w:r>
        <w:t>copo del progetto è quello di realizzare un percorso formativo finali</w:t>
      </w:r>
      <w:r w:rsidR="00702A8A">
        <w:t>zzato all’applicazione pratica (</w:t>
      </w:r>
      <w:r>
        <w:t>all’interno de</w:t>
      </w:r>
      <w:r w:rsidR="00702A8A">
        <w:t>i</w:t>
      </w:r>
      <w:r>
        <w:t xml:space="preserve"> laboratori</w:t>
      </w:r>
      <w:r w:rsidR="00702A8A">
        <w:t xml:space="preserve"> </w:t>
      </w:r>
      <w:r>
        <w:t xml:space="preserve">di </w:t>
      </w:r>
      <w:r w:rsidR="00C31C3B">
        <w:t xml:space="preserve">disegno, di  </w:t>
      </w:r>
      <w:r w:rsidR="00BA7118">
        <w:t>macchine utensili e tecnologico</w:t>
      </w:r>
      <w:r w:rsidR="00702A8A">
        <w:t>)</w:t>
      </w:r>
      <w:r>
        <w:t xml:space="preserve"> dei concetti studiati</w:t>
      </w:r>
      <w:r w:rsidR="00702A8A">
        <w:t xml:space="preserve"> relativamente </w:t>
      </w:r>
      <w:r w:rsidR="00C31C3B">
        <w:t>ai disegni CAD 3D</w:t>
      </w:r>
      <w:r w:rsidR="00214C80">
        <w:t xml:space="preserve">, </w:t>
      </w:r>
      <w:r w:rsidR="0075405D">
        <w:t xml:space="preserve">alla stampante 3D, </w:t>
      </w:r>
      <w:r w:rsidR="00214C80">
        <w:t xml:space="preserve">ai </w:t>
      </w:r>
      <w:r w:rsidR="00BA7118">
        <w:t>materiali metallici</w:t>
      </w:r>
      <w:r w:rsidR="00214C80">
        <w:t>,</w:t>
      </w:r>
      <w:r w:rsidR="00BA7118">
        <w:t xml:space="preserve"> alle macchine utensili (fresatrice, CNC e tornio)</w:t>
      </w:r>
    </w:p>
    <w:p w:rsidR="00BA7118" w:rsidRDefault="00702A8A" w:rsidP="008566F1">
      <w:pPr>
        <w:ind w:left="708" w:right="-262"/>
        <w:jc w:val="both"/>
      </w:pPr>
      <w:r>
        <w:t xml:space="preserve">I concetti teorici appresi e messi in pratica consentiranno la realizzazione di </w:t>
      </w:r>
      <w:r w:rsidR="00214C80">
        <w:t xml:space="preserve"> un </w:t>
      </w:r>
      <w:r w:rsidR="00BA7118" w:rsidRPr="00BA7118">
        <w:t xml:space="preserve">MORSETTO </w:t>
      </w:r>
      <w:proofErr w:type="spellStart"/>
      <w:r w:rsidR="00BA7118" w:rsidRPr="00BA7118">
        <w:t>DI</w:t>
      </w:r>
      <w:proofErr w:type="spellEnd"/>
      <w:r w:rsidR="00BA7118" w:rsidRPr="00BA7118">
        <w:t xml:space="preserve"> SOSTEGNO</w:t>
      </w:r>
      <w:r w:rsidR="00BA7118">
        <w:t xml:space="preserve">. </w:t>
      </w:r>
    </w:p>
    <w:p w:rsidR="00BA7118" w:rsidRDefault="00BA7118" w:rsidP="008566F1">
      <w:pPr>
        <w:ind w:left="708" w:right="-262"/>
        <w:jc w:val="both"/>
      </w:pPr>
      <w:r>
        <w:t>Esso sarà in grado di sostenere i pezzi meccanici durante la loro lavorazione.</w:t>
      </w:r>
    </w:p>
    <w:p w:rsidR="00214C80" w:rsidRDefault="00214C80" w:rsidP="008566F1">
      <w:pPr>
        <w:ind w:left="708" w:right="-262"/>
        <w:jc w:val="both"/>
      </w:pPr>
    </w:p>
    <w:p w:rsidR="007253D8" w:rsidRDefault="00E650F6" w:rsidP="0075405D">
      <w:pPr>
        <w:ind w:left="708" w:right="-262"/>
        <w:jc w:val="both"/>
      </w:pPr>
      <w:r>
        <w:t xml:space="preserve">Il progetto verrà realizzato attraverso la metodologia didattica del </w:t>
      </w:r>
      <w:proofErr w:type="spellStart"/>
      <w:r>
        <w:t>peer</w:t>
      </w:r>
      <w:proofErr w:type="spellEnd"/>
      <w:r>
        <w:t xml:space="preserve"> tutoring. Esso </w:t>
      </w:r>
      <w:r w:rsidR="007253D8">
        <w:t xml:space="preserve">sarà, infatti, </w:t>
      </w:r>
      <w:r w:rsidR="008566F1">
        <w:t xml:space="preserve">rivolto agli allievi delle classi </w:t>
      </w:r>
      <w:r w:rsidR="00BA7118">
        <w:t>seconde</w:t>
      </w:r>
      <w:r w:rsidR="00214C80">
        <w:t xml:space="preserve"> del corso di meccanica</w:t>
      </w:r>
      <w:r w:rsidR="0075405D">
        <w:t xml:space="preserve"> (meccatronica ed energetica)</w:t>
      </w:r>
      <w:r>
        <w:t xml:space="preserve"> </w:t>
      </w:r>
      <w:r w:rsidR="007253D8">
        <w:t xml:space="preserve">e coinvolgerà </w:t>
      </w:r>
      <w:r w:rsidR="00214C80">
        <w:t xml:space="preserve">2 allievi delle classi </w:t>
      </w:r>
      <w:r w:rsidR="007253D8">
        <w:t>quinte</w:t>
      </w:r>
      <w:r w:rsidR="00214C80">
        <w:t xml:space="preserve"> </w:t>
      </w:r>
      <w:r w:rsidR="008566F1">
        <w:t>che,</w:t>
      </w:r>
      <w:r w:rsidR="007253D8">
        <w:t xml:space="preserve"> svolgendo il ruolo di tutor, potranno trasferire conoscenze già acquisite, sulla progettazione e messa in opera di un oggetto, ai compagni più giovani, potenziando, a loro volta, le proprie competenze.</w:t>
      </w:r>
    </w:p>
    <w:p w:rsidR="00B2444F" w:rsidRDefault="00B2444F" w:rsidP="00AA6938">
      <w:pPr>
        <w:ind w:right="-262"/>
      </w:pPr>
    </w:p>
    <w:p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:rsidR="009A57DC" w:rsidRDefault="009A57DC" w:rsidP="009A57DC">
      <w:pPr>
        <w:ind w:left="360" w:right="-262"/>
      </w:pPr>
    </w:p>
    <w:p w:rsidR="008566F1" w:rsidRDefault="003B6F60" w:rsidP="008566F1">
      <w:pPr>
        <w:numPr>
          <w:ilvl w:val="0"/>
          <w:numId w:val="18"/>
        </w:numPr>
        <w:tabs>
          <w:tab w:val="clear" w:pos="360"/>
          <w:tab w:val="num" w:pos="1068"/>
        </w:tabs>
        <w:ind w:left="1068" w:right="-262"/>
      </w:pPr>
      <w:r>
        <w:t xml:space="preserve">Obiettivi </w:t>
      </w:r>
      <w:r w:rsidR="008566F1">
        <w:t>Cognitivi</w:t>
      </w:r>
    </w:p>
    <w:p w:rsidR="001F2961" w:rsidRDefault="008566F1" w:rsidP="003B6F60">
      <w:pPr>
        <w:pStyle w:val="Paragrafoelenco"/>
        <w:numPr>
          <w:ilvl w:val="0"/>
          <w:numId w:val="22"/>
        </w:numPr>
        <w:ind w:right="-262"/>
      </w:pPr>
      <w:r>
        <w:t xml:space="preserve">Approfondire la </w:t>
      </w:r>
      <w:r w:rsidR="0075405D">
        <w:t xml:space="preserve">conoscenza teorico pratica del CAD </w:t>
      </w:r>
      <w:proofErr w:type="spellStart"/>
      <w:r w:rsidR="0075405D">
        <w:t>Inventor</w:t>
      </w:r>
      <w:proofErr w:type="spellEnd"/>
      <w:r>
        <w:t xml:space="preserve">, </w:t>
      </w:r>
      <w:r w:rsidR="0075405D">
        <w:t xml:space="preserve">della </w:t>
      </w:r>
      <w:r w:rsidR="007253D8">
        <w:t>Stampante 3D</w:t>
      </w:r>
    </w:p>
    <w:p w:rsidR="001F2961" w:rsidRDefault="001F2961" w:rsidP="003B6F60">
      <w:pPr>
        <w:pStyle w:val="Paragrafoelenco"/>
        <w:numPr>
          <w:ilvl w:val="0"/>
          <w:numId w:val="22"/>
        </w:numPr>
        <w:ind w:right="-262"/>
      </w:pPr>
      <w:r>
        <w:t>Approfondire la conoscenza teorica e pratica delle macchine utensili tradizionali tornio e fresa.</w:t>
      </w:r>
    </w:p>
    <w:p w:rsidR="001F2961" w:rsidRDefault="001F2961" w:rsidP="003B6F60">
      <w:pPr>
        <w:pStyle w:val="Paragrafoelenco"/>
        <w:numPr>
          <w:ilvl w:val="0"/>
          <w:numId w:val="22"/>
        </w:numPr>
        <w:ind w:right="-262"/>
      </w:pPr>
      <w:r>
        <w:t>Conoscenza della metodologia di lavorazione delle macchine CNC</w:t>
      </w:r>
    </w:p>
    <w:p w:rsidR="008566F1" w:rsidRDefault="0075405D" w:rsidP="003B6F60">
      <w:pPr>
        <w:pStyle w:val="Paragrafoelenco"/>
        <w:numPr>
          <w:ilvl w:val="0"/>
          <w:numId w:val="22"/>
        </w:numPr>
        <w:ind w:right="-262"/>
      </w:pPr>
      <w:r>
        <w:t xml:space="preserve"> </w:t>
      </w:r>
      <w:r w:rsidR="008566F1">
        <w:t>Apprendere il funzionamento e le modalità di utilizzo delle stesse.</w:t>
      </w:r>
    </w:p>
    <w:p w:rsidR="008566F1" w:rsidRDefault="008566F1" w:rsidP="008566F1">
      <w:pPr>
        <w:ind w:right="-262"/>
      </w:pPr>
    </w:p>
    <w:p w:rsidR="008566F1" w:rsidRDefault="00F83775" w:rsidP="008566F1">
      <w:pPr>
        <w:numPr>
          <w:ilvl w:val="0"/>
          <w:numId w:val="18"/>
        </w:numPr>
        <w:tabs>
          <w:tab w:val="clear" w:pos="360"/>
          <w:tab w:val="num" w:pos="1068"/>
        </w:tabs>
        <w:ind w:left="1068" w:right="-262"/>
      </w:pPr>
      <w:r>
        <w:t xml:space="preserve">Obiettivi </w:t>
      </w:r>
      <w:r w:rsidR="008566F1">
        <w:t>Comportamentali</w:t>
      </w:r>
      <w:r w:rsidR="00AE507B">
        <w:t xml:space="preserve"> 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 xml:space="preserve">Saper prendere in </w:t>
      </w:r>
      <w:r w:rsidR="00D30CAA">
        <w:t>carico e sviluppare un progetto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Saper lavorare in gruppo, organizzare il</w:t>
      </w:r>
      <w:r w:rsidR="00D30CAA">
        <w:t xml:space="preserve"> lavoro e suddividere i compiti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Saper predisporre materiale tecnico (pro</w:t>
      </w:r>
      <w:r w:rsidR="00D30CAA">
        <w:t xml:space="preserve">cedure, relazioni) e didattico 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 xml:space="preserve">Acquisire o migliorare la capacità di applicare nella pratica conoscenze e </w:t>
      </w:r>
      <w:r w:rsidR="00D30CAA">
        <w:t>dati già acquisiti nella teoria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lastRenderedPageBreak/>
        <w:t>Saper utilizzare le macchine utensili necessarie per la costru</w:t>
      </w:r>
      <w:r w:rsidR="00D30CAA">
        <w:t>zione degli organi del progetto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Sviluppare capacità critich</w:t>
      </w:r>
      <w:r w:rsidR="00D30CAA">
        <w:t>e in merito a quanto sviluppato</w:t>
      </w:r>
    </w:p>
    <w:p w:rsidR="008566F1" w:rsidRDefault="008566F1" w:rsidP="003B6F60">
      <w:pPr>
        <w:pStyle w:val="Paragrafoelenco"/>
        <w:numPr>
          <w:ilvl w:val="0"/>
          <w:numId w:val="22"/>
        </w:numPr>
        <w:ind w:right="-262"/>
      </w:pPr>
      <w:r>
        <w:t>Acquisire la capacità di realizzar</w:t>
      </w:r>
      <w:r w:rsidR="00D30CAA">
        <w:t>e progetti</w:t>
      </w:r>
    </w:p>
    <w:p w:rsidR="009A57DC" w:rsidRDefault="009A57DC" w:rsidP="00AA6938">
      <w:pPr>
        <w:ind w:right="-262"/>
      </w:pPr>
    </w:p>
    <w:p w:rsidR="00C47259" w:rsidRDefault="00C47259" w:rsidP="00AA6938">
      <w:pPr>
        <w:ind w:right="-262"/>
      </w:pPr>
    </w:p>
    <w:p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3191"/>
        <w:gridCol w:w="1820"/>
      </w:tblGrid>
      <w:tr w:rsidR="00410AED" w:rsidTr="00013A32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3191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1820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410AED" w:rsidTr="00013A32">
        <w:tc>
          <w:tcPr>
            <w:tcW w:w="4889" w:type="dxa"/>
            <w:shd w:val="clear" w:color="auto" w:fill="auto"/>
          </w:tcPr>
          <w:p w:rsidR="003B6F60" w:rsidRDefault="008566F1" w:rsidP="003B6F60">
            <w:pPr>
              <w:pStyle w:val="Paragrafoelenco"/>
              <w:numPr>
                <w:ilvl w:val="0"/>
                <w:numId w:val="22"/>
              </w:numPr>
              <w:ind w:right="-262"/>
            </w:pPr>
            <w:r>
              <w:t xml:space="preserve">Allievi delle </w:t>
            </w:r>
            <w:r w:rsidR="001F2961">
              <w:t>seconde</w:t>
            </w:r>
            <w:r w:rsidR="001C3FC6">
              <w:t xml:space="preserve"> di meccanica</w:t>
            </w:r>
            <w:r w:rsidR="003B6F60">
              <w:t>,</w:t>
            </w:r>
            <w:r w:rsidR="001C3FC6">
              <w:t xml:space="preserve"> </w:t>
            </w:r>
            <w:r w:rsidR="003B6F60">
              <w:t>meccatronica ed energetica (</w:t>
            </w:r>
            <w:proofErr w:type="spellStart"/>
            <w:r w:rsidR="003B6F60">
              <w:t>tutee</w:t>
            </w:r>
            <w:proofErr w:type="spellEnd"/>
            <w:r w:rsidR="003B6F60">
              <w:t>)</w:t>
            </w:r>
          </w:p>
          <w:p w:rsidR="001C3FC6" w:rsidRDefault="003B6F60" w:rsidP="003B6F60">
            <w:pPr>
              <w:pStyle w:val="Paragrafoelenco"/>
              <w:numPr>
                <w:ilvl w:val="0"/>
                <w:numId w:val="22"/>
              </w:numPr>
              <w:ind w:right="-262"/>
            </w:pPr>
            <w:r>
              <w:t>A</w:t>
            </w:r>
            <w:r w:rsidR="001C3FC6">
              <w:t>llievi della classe 5  Meccatronica</w:t>
            </w:r>
            <w:r>
              <w:t xml:space="preserve"> (tutor)</w:t>
            </w:r>
            <w:r w:rsidR="001C3FC6">
              <w:t>.</w:t>
            </w:r>
          </w:p>
          <w:p w:rsidR="006C27E1" w:rsidRDefault="008566F1" w:rsidP="008113F6">
            <w:pPr>
              <w:ind w:right="-262"/>
            </w:pPr>
            <w:r>
              <w:t xml:space="preserve"> </w:t>
            </w:r>
          </w:p>
          <w:p w:rsidR="006C27E1" w:rsidRDefault="006C27E1" w:rsidP="008113F6">
            <w:pPr>
              <w:ind w:right="-262"/>
            </w:pPr>
          </w:p>
        </w:tc>
        <w:tc>
          <w:tcPr>
            <w:tcW w:w="3191" w:type="dxa"/>
            <w:shd w:val="clear" w:color="auto" w:fill="auto"/>
          </w:tcPr>
          <w:p w:rsidR="00410AED" w:rsidRDefault="001C3FC6" w:rsidP="008113F6">
            <w:pPr>
              <w:ind w:right="-262"/>
            </w:pPr>
            <w:r>
              <w:t xml:space="preserve"> allievi </w:t>
            </w:r>
            <w:r w:rsidR="00013A32">
              <w:t xml:space="preserve">delle </w:t>
            </w:r>
            <w:r w:rsidR="001F2961">
              <w:t xml:space="preserve"> classi seconde</w:t>
            </w:r>
          </w:p>
          <w:p w:rsidR="00384E32" w:rsidRDefault="00384E32" w:rsidP="008113F6">
            <w:pPr>
              <w:ind w:right="-262"/>
            </w:pPr>
          </w:p>
          <w:p w:rsidR="001C3FC6" w:rsidRDefault="001C3FC6" w:rsidP="001C3FC6">
            <w:pPr>
              <w:ind w:right="-262"/>
            </w:pPr>
            <w:r>
              <w:t>2   allievi classe quinte</w:t>
            </w:r>
          </w:p>
        </w:tc>
        <w:tc>
          <w:tcPr>
            <w:tcW w:w="1820" w:type="dxa"/>
            <w:shd w:val="clear" w:color="auto" w:fill="auto"/>
          </w:tcPr>
          <w:p w:rsidR="00410AED" w:rsidRDefault="001C3FC6" w:rsidP="001F2961">
            <w:pPr>
              <w:ind w:right="-262"/>
            </w:pPr>
            <w:r>
              <w:t xml:space="preserve">In totale </w:t>
            </w:r>
            <w:r w:rsidR="001F2961">
              <w:t>50</w:t>
            </w:r>
            <w:r>
              <w:t xml:space="preserve"> allievi</w:t>
            </w:r>
          </w:p>
        </w:tc>
      </w:tr>
    </w:tbl>
    <w:p w:rsidR="00B2444F" w:rsidRDefault="00B2444F" w:rsidP="00410AED">
      <w:pPr>
        <w:ind w:right="-262"/>
      </w:pPr>
    </w:p>
    <w:p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:rsidR="00D30CAA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 xml:space="preserve"> Essere in grado di sviluppare il </w:t>
      </w:r>
      <w:r w:rsidR="008566F1">
        <w:t>progetto di</w:t>
      </w:r>
      <w:r>
        <w:t xml:space="preserve"> un semplice percorso formativo (</w:t>
      </w:r>
      <w:r w:rsidR="00A115B3">
        <w:t xml:space="preserve">studenti con </w:t>
      </w:r>
      <w:r>
        <w:t xml:space="preserve"> ruolo di tutor)</w:t>
      </w:r>
      <w:r w:rsidRPr="00D30CAA">
        <w:t xml:space="preserve"> </w:t>
      </w:r>
    </w:p>
    <w:p w:rsidR="00D30CAA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>Saper predisporre materiale tecnico e didattico</w:t>
      </w:r>
      <w:r w:rsidR="00A115B3">
        <w:t xml:space="preserve"> (studenti con ruolo di</w:t>
      </w:r>
      <w:r>
        <w:t xml:space="preserve"> tutor)</w:t>
      </w:r>
    </w:p>
    <w:p w:rsidR="008566F1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>Saper collaborare e lavorare in gruppo</w:t>
      </w:r>
    </w:p>
    <w:p w:rsidR="008566F1" w:rsidRDefault="008566F1" w:rsidP="00D30CAA">
      <w:pPr>
        <w:pStyle w:val="Paragrafoelenco"/>
        <w:numPr>
          <w:ilvl w:val="0"/>
          <w:numId w:val="22"/>
        </w:numPr>
        <w:ind w:right="-262"/>
        <w:jc w:val="both"/>
      </w:pPr>
      <w:r>
        <w:t>Capacità di realizzare</w:t>
      </w:r>
      <w:r w:rsidR="00D30CAA" w:rsidRPr="00D30CAA">
        <w:t xml:space="preserve"> </w:t>
      </w:r>
      <w:r w:rsidR="00D30CAA">
        <w:t>semplici pezzi meccanici</w:t>
      </w:r>
      <w:r>
        <w:t>, attraverso l’utilizzo</w:t>
      </w:r>
      <w:r w:rsidR="000F5B7F">
        <w:t xml:space="preserve"> del </w:t>
      </w:r>
      <w:r w:rsidR="008A36EA">
        <w:t>software CAD</w:t>
      </w:r>
      <w:r w:rsidR="000F5B7F">
        <w:t xml:space="preserve"> </w:t>
      </w:r>
      <w:proofErr w:type="spellStart"/>
      <w:r w:rsidR="000F5B7F">
        <w:t>Inventor</w:t>
      </w:r>
      <w:proofErr w:type="spellEnd"/>
      <w:r w:rsidR="008A36EA">
        <w:t xml:space="preserve">, </w:t>
      </w:r>
      <w:r w:rsidR="00384E32">
        <w:t>macchina a CNC</w:t>
      </w:r>
      <w:r w:rsidR="008A36EA">
        <w:t xml:space="preserve"> e </w:t>
      </w:r>
      <w:r w:rsidR="00D30CAA">
        <w:t>di macchine utensili</w:t>
      </w:r>
      <w:r w:rsidR="00384E32">
        <w:t xml:space="preserve"> tradizionali</w:t>
      </w:r>
    </w:p>
    <w:p w:rsidR="008566F1" w:rsidRPr="00D216D2" w:rsidRDefault="00D30CAA" w:rsidP="00D30CAA">
      <w:pPr>
        <w:pStyle w:val="Paragrafoelenco"/>
        <w:numPr>
          <w:ilvl w:val="0"/>
          <w:numId w:val="22"/>
        </w:numPr>
        <w:ind w:right="-262"/>
        <w:jc w:val="both"/>
      </w:pPr>
      <w:r>
        <w:t xml:space="preserve">Essere in grado di </w:t>
      </w:r>
      <w:r w:rsidR="008566F1">
        <w:t>valutare</w:t>
      </w:r>
      <w:r>
        <w:t xml:space="preserve"> le diverse  possibilità di lavoro  e di effettuare </w:t>
      </w:r>
      <w:r w:rsidR="008566F1">
        <w:t>scelte opportune nella costruzione de</w:t>
      </w:r>
      <w:r>
        <w:t>l prodotto finale</w:t>
      </w:r>
      <w:r w:rsidR="008566F1">
        <w:t>.</w:t>
      </w:r>
    </w:p>
    <w:p w:rsidR="00A343EC" w:rsidRDefault="00A343EC" w:rsidP="00AA6938">
      <w:pPr>
        <w:ind w:right="-262"/>
      </w:pPr>
    </w:p>
    <w:p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:rsidR="009C7D38" w:rsidRPr="00B2444F" w:rsidRDefault="009C7D38" w:rsidP="00B2444F">
      <w:pPr>
        <w:ind w:right="-262"/>
      </w:pPr>
    </w:p>
    <w:p w:rsidR="009C7D38" w:rsidRPr="00E806FE" w:rsidRDefault="009C7D38" w:rsidP="009C7D38">
      <w:pPr>
        <w:ind w:left="360" w:right="-262"/>
      </w:pPr>
      <w:r w:rsidRPr="00DB3AFE">
        <w:rPr>
          <w:b/>
        </w:rPr>
        <w:t>DURATA ORE TOTALI</w:t>
      </w:r>
      <w:r>
        <w:t xml:space="preserve"> </w:t>
      </w:r>
      <w:r w:rsidR="00D70E24">
        <w:t xml:space="preserve"> </w:t>
      </w:r>
      <w:r w:rsidR="001F2961">
        <w:t>22</w:t>
      </w:r>
      <w:r>
        <w:t xml:space="preserve">     </w:t>
      </w:r>
      <w:r w:rsidRPr="00DB3AFE">
        <w:rPr>
          <w:b/>
        </w:rPr>
        <w:t>di cui per verifiche</w:t>
      </w:r>
      <w:r w:rsidR="00DB3AFE">
        <w:rPr>
          <w:b/>
        </w:rPr>
        <w:t>/valutazione</w:t>
      </w:r>
      <w:r w:rsidR="00E806FE">
        <w:rPr>
          <w:b/>
        </w:rPr>
        <w:t xml:space="preserve"> </w:t>
      </w:r>
      <w:r w:rsidR="00D70E24">
        <w:rPr>
          <w:b/>
        </w:rPr>
        <w:t xml:space="preserve"> </w:t>
      </w:r>
      <w:r w:rsidR="001F2961">
        <w:t>2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52"/>
      </w:tblGrid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Tipologia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240BC1" w:rsidP="008113F6">
            <w:pPr>
              <w:ind w:right="-262"/>
              <w:jc w:val="center"/>
            </w:pPr>
            <w:r>
              <w:t>10%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Tradizionale d’aula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240BC1" w:rsidP="008113F6">
            <w:pPr>
              <w:ind w:right="-262"/>
              <w:jc w:val="center"/>
            </w:pPr>
            <w:r>
              <w:t>90%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Esercitazioni di laboratorio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</w:p>
        </w:tc>
      </w:tr>
    </w:tbl>
    <w:p w:rsidR="00E60B48" w:rsidRDefault="00E60B48" w:rsidP="00AA6938">
      <w:pPr>
        <w:ind w:right="-262"/>
        <w:jc w:val="both"/>
      </w:pPr>
    </w:p>
    <w:p w:rsidR="00B2444F" w:rsidRPr="00E60B48" w:rsidRDefault="00B2444F" w:rsidP="00AA6938">
      <w:pPr>
        <w:ind w:right="-262"/>
        <w:jc w:val="both"/>
      </w:pPr>
    </w:p>
    <w:p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4"/>
        <w:gridCol w:w="3096"/>
      </w:tblGrid>
      <w:tr w:rsidR="009C7D38" w:rsidTr="005C2BA0">
        <w:tc>
          <w:tcPr>
            <w:tcW w:w="6804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3096" w:type="dxa"/>
            <w:shd w:val="clear" w:color="auto" w:fill="auto"/>
          </w:tcPr>
          <w:p w:rsidR="009C7D38" w:rsidRDefault="00F04511" w:rsidP="008113F6">
            <w:pPr>
              <w:ind w:right="-262"/>
            </w:pPr>
            <w:r>
              <w:t>Profilo di docenza richiesto</w:t>
            </w:r>
          </w:p>
        </w:tc>
      </w:tr>
      <w:tr w:rsidR="00240BC1" w:rsidTr="005C2BA0">
        <w:tc>
          <w:tcPr>
            <w:tcW w:w="6804" w:type="dxa"/>
            <w:shd w:val="clear" w:color="auto" w:fill="auto"/>
          </w:tcPr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U1</w:t>
            </w:r>
            <w:r w:rsidR="00240BC1">
              <w:t>- Presentazione di unità operative e procedure;</w:t>
            </w:r>
          </w:p>
          <w:p w:rsidR="001F296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U2</w:t>
            </w:r>
            <w:r w:rsidR="00240BC1">
              <w:t>- Studio di massima delle forze</w:t>
            </w:r>
            <w:r>
              <w:t xml:space="preserve"> in gioco sulla struttura del </w:t>
            </w:r>
            <w:r w:rsidR="001F2961">
              <w:t>morsetto</w:t>
            </w:r>
            <w:r>
              <w:t xml:space="preserve"> e del</w:t>
            </w:r>
            <w:r w:rsidR="001F2961">
              <w:t xml:space="preserve"> pezzo da sostenere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U3</w:t>
            </w:r>
            <w:r w:rsidR="00C02348">
              <w:t>- Dimensionamento,</w:t>
            </w:r>
            <w:r w:rsidR="00240BC1">
              <w:t xml:space="preserve"> progettazione </w:t>
            </w:r>
            <w:r w:rsidR="00C02348">
              <w:t xml:space="preserve">e ciclo di lavoro </w:t>
            </w:r>
            <w:r w:rsidR="00240BC1">
              <w:t xml:space="preserve">dei singoli pezzi meccanici che compongono </w:t>
            </w:r>
            <w:r>
              <w:t xml:space="preserve">il </w:t>
            </w:r>
            <w:r w:rsidR="001F2961">
              <w:t>morsetto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U4</w:t>
            </w:r>
            <w:r w:rsidR="00240BC1">
              <w:t xml:space="preserve">- </w:t>
            </w:r>
            <w:r>
              <w:t xml:space="preserve">Disegno </w:t>
            </w:r>
            <w:r w:rsidR="00240BC1">
              <w:t>dei singoli pezzi meccanici</w:t>
            </w:r>
            <w:r>
              <w:t xml:space="preserve"> con CAD </w:t>
            </w:r>
            <w:proofErr w:type="spellStart"/>
            <w:r>
              <w:t>Inventor</w:t>
            </w:r>
            <w:proofErr w:type="spellEnd"/>
            <w:r w:rsidR="00240BC1">
              <w:t>;</w:t>
            </w:r>
          </w:p>
          <w:p w:rsidR="007D6EA8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U5-</w:t>
            </w:r>
            <w:r w:rsidR="001F2961">
              <w:t>Realizzazione</w:t>
            </w:r>
            <w:r>
              <w:t xml:space="preserve"> dei singoli pezzi meccanici</w:t>
            </w:r>
            <w:r w:rsidR="00C02348">
              <w:t xml:space="preserve">, con macchine </w:t>
            </w:r>
            <w:r w:rsidR="00C02348">
              <w:lastRenderedPageBreak/>
              <w:t>utensili tradizionali e CNC</w:t>
            </w:r>
            <w:r>
              <w:t>;</w:t>
            </w:r>
          </w:p>
          <w:p w:rsidR="00240BC1" w:rsidRDefault="007D6EA8" w:rsidP="005C13F6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U6</w:t>
            </w:r>
            <w:r w:rsidR="00240BC1">
              <w:t>- Assemblaggio;</w:t>
            </w:r>
          </w:p>
          <w:p w:rsidR="00240BC1" w:rsidRDefault="007D6EA8" w:rsidP="001F2961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 xml:space="preserve">U7- Controllo e regolazione del </w:t>
            </w:r>
            <w:r w:rsidR="001F2961">
              <w:t>morsetto</w:t>
            </w:r>
            <w:r>
              <w:t xml:space="preserve"> </w:t>
            </w:r>
          </w:p>
        </w:tc>
        <w:tc>
          <w:tcPr>
            <w:tcW w:w="3096" w:type="dxa"/>
            <w:shd w:val="clear" w:color="auto" w:fill="auto"/>
          </w:tcPr>
          <w:p w:rsidR="005C2BA0" w:rsidRDefault="005C2BA0" w:rsidP="005C2BA0">
            <w:pPr>
              <w:ind w:right="-262"/>
            </w:pPr>
            <w:r>
              <w:lastRenderedPageBreak/>
              <w:t>Meccanica</w:t>
            </w:r>
          </w:p>
          <w:p w:rsidR="005C2BA0" w:rsidRDefault="005C2BA0" w:rsidP="005C2BA0">
            <w:pPr>
              <w:ind w:right="-262"/>
            </w:pPr>
            <w:r>
              <w:t>Meccanica</w:t>
            </w:r>
          </w:p>
          <w:p w:rsidR="00240BC1" w:rsidRDefault="00240BC1" w:rsidP="00A433C6">
            <w:pPr>
              <w:ind w:right="-262"/>
            </w:pPr>
          </w:p>
          <w:p w:rsidR="005C2BA0" w:rsidRDefault="005C2BA0" w:rsidP="005C2BA0">
            <w:pPr>
              <w:ind w:right="-262"/>
            </w:pPr>
            <w:r>
              <w:t>Meccanica</w:t>
            </w:r>
          </w:p>
          <w:p w:rsidR="00240BC1" w:rsidRDefault="00240BC1" w:rsidP="00A433C6">
            <w:pPr>
              <w:ind w:right="-262"/>
            </w:pPr>
          </w:p>
          <w:p w:rsidR="00240BC1" w:rsidRDefault="005C2BA0" w:rsidP="00A433C6">
            <w:pPr>
              <w:ind w:right="-262"/>
            </w:pPr>
            <w:r>
              <w:t>Disegno</w:t>
            </w:r>
          </w:p>
          <w:p w:rsidR="00240BC1" w:rsidRDefault="001F2961" w:rsidP="00A433C6">
            <w:pPr>
              <w:ind w:right="-262"/>
            </w:pPr>
            <w:r>
              <w:t>Macchine utensili</w:t>
            </w:r>
          </w:p>
          <w:p w:rsidR="00C02348" w:rsidRDefault="00C02348" w:rsidP="00A433C6">
            <w:pPr>
              <w:ind w:right="-262"/>
            </w:pPr>
          </w:p>
          <w:p w:rsidR="00240BC1" w:rsidRDefault="00240BC1" w:rsidP="00A433C6">
            <w:pPr>
              <w:ind w:right="-262"/>
            </w:pPr>
            <w:r>
              <w:t>Tecnologia</w:t>
            </w:r>
            <w:r w:rsidR="00703F82">
              <w:t>- Macchine Utensili</w:t>
            </w:r>
          </w:p>
          <w:p w:rsidR="00240BC1" w:rsidRDefault="00703F82" w:rsidP="00A433C6">
            <w:pPr>
              <w:ind w:right="-262"/>
            </w:pPr>
            <w:r>
              <w:t>Tecnologia- Macchine Utensili</w:t>
            </w:r>
          </w:p>
        </w:tc>
      </w:tr>
    </w:tbl>
    <w:p w:rsidR="00A343EC" w:rsidRDefault="00A343EC" w:rsidP="0082379B">
      <w:pPr>
        <w:ind w:right="-262"/>
      </w:pPr>
    </w:p>
    <w:p w:rsidR="00B2444F" w:rsidRDefault="00B2444F" w:rsidP="0082379B">
      <w:pPr>
        <w:ind w:right="-262"/>
      </w:pPr>
    </w:p>
    <w:p w:rsidR="00C70FE8" w:rsidRDefault="00C70FE8" w:rsidP="0082379B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39"/>
      </w:tblGrid>
      <w:tr w:rsidR="00013A32" w:rsidTr="00013A32">
        <w:tc>
          <w:tcPr>
            <w:tcW w:w="1908" w:type="dxa"/>
            <w:shd w:val="clear" w:color="auto" w:fill="auto"/>
          </w:tcPr>
          <w:p w:rsidR="00013A32" w:rsidRDefault="00013A32" w:rsidP="008113F6">
            <w:pPr>
              <w:ind w:right="-262"/>
            </w:pPr>
            <w:r>
              <w:t>Sede</w:t>
            </w:r>
          </w:p>
        </w:tc>
        <w:tc>
          <w:tcPr>
            <w:tcW w:w="6739" w:type="dxa"/>
          </w:tcPr>
          <w:p w:rsidR="00013A32" w:rsidRDefault="00013A32" w:rsidP="00A433C6">
            <w:pPr>
              <w:ind w:right="-262"/>
            </w:pPr>
            <w:r>
              <w:t>Aula, Laboratori di Sistemi, Tecnologico, Macchine Utensili, Disegno.</w:t>
            </w:r>
          </w:p>
          <w:p w:rsidR="00013A32" w:rsidRDefault="00013A32" w:rsidP="00A433C6">
            <w:pPr>
              <w:ind w:right="-262"/>
            </w:pPr>
          </w:p>
        </w:tc>
      </w:tr>
      <w:tr w:rsidR="00013A32" w:rsidTr="00013A32">
        <w:tc>
          <w:tcPr>
            <w:tcW w:w="1908" w:type="dxa"/>
            <w:shd w:val="clear" w:color="auto" w:fill="auto"/>
          </w:tcPr>
          <w:p w:rsidR="00013A32" w:rsidRDefault="00013A32" w:rsidP="008113F6">
            <w:pPr>
              <w:ind w:right="-262"/>
            </w:pPr>
            <w:r>
              <w:t>Periodo di svolgimento</w:t>
            </w:r>
          </w:p>
        </w:tc>
        <w:tc>
          <w:tcPr>
            <w:tcW w:w="6739" w:type="dxa"/>
          </w:tcPr>
          <w:p w:rsidR="00013A32" w:rsidRDefault="00013A32" w:rsidP="008605AC">
            <w:pPr>
              <w:ind w:right="-262"/>
            </w:pPr>
            <w:r>
              <w:t>Febbraio-Marzo  2019</w:t>
            </w:r>
          </w:p>
        </w:tc>
      </w:tr>
    </w:tbl>
    <w:p w:rsidR="00410AED" w:rsidRDefault="00410AED" w:rsidP="00410AED">
      <w:pPr>
        <w:ind w:right="-262"/>
      </w:pPr>
    </w:p>
    <w:p w:rsidR="009A57DC" w:rsidRPr="0082379B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:rsidR="004C20C6" w:rsidRDefault="004C20C6" w:rsidP="00B2444F"/>
    <w:tbl>
      <w:tblPr>
        <w:tblStyle w:val="Grigliatabella"/>
        <w:tblW w:w="0" w:type="auto"/>
        <w:tblLook w:val="01E0"/>
      </w:tblPr>
      <w:tblGrid>
        <w:gridCol w:w="6912"/>
        <w:gridCol w:w="2866"/>
      </w:tblGrid>
      <w:tr w:rsidR="008A3DD6" w:rsidTr="00D47EFD">
        <w:tc>
          <w:tcPr>
            <w:tcW w:w="6912" w:type="dxa"/>
          </w:tcPr>
          <w:p w:rsidR="00C02348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U1- Presentazione di unità operative e procedure;</w:t>
            </w:r>
          </w:p>
          <w:p w:rsidR="00C02348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U2- Studio di massima delle forze in gioco sulla struttura del morsetto e del pezzo da sostenere</w:t>
            </w:r>
          </w:p>
          <w:p w:rsidR="00C02348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U3- Dimensionamento, progettazione e ciclo di lavoro dei singoli pezzi meccanici che compongono il morsetto</w:t>
            </w:r>
          </w:p>
          <w:p w:rsidR="00C02348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 xml:space="preserve">U4- Disegno dei singoli pezzi meccanici con CAD </w:t>
            </w:r>
            <w:proofErr w:type="spellStart"/>
            <w:r>
              <w:t>Inventor</w:t>
            </w:r>
            <w:proofErr w:type="spellEnd"/>
            <w:r>
              <w:t>;</w:t>
            </w:r>
          </w:p>
          <w:p w:rsidR="00C02348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U5-Realizzazione dei singoli pezzi meccanici, con macchine utensili tradizionali e CNC;</w:t>
            </w:r>
          </w:p>
          <w:p w:rsidR="00C02348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U6- Assemblaggio;</w:t>
            </w:r>
          </w:p>
          <w:p w:rsidR="008A3DD6" w:rsidRDefault="00C02348" w:rsidP="00C02348">
            <w:pPr>
              <w:pStyle w:val="Paragrafoelenco"/>
              <w:numPr>
                <w:ilvl w:val="0"/>
                <w:numId w:val="21"/>
              </w:numPr>
              <w:ind w:right="-262"/>
            </w:pPr>
            <w:r>
              <w:t>U7- Controllo e regolazione del morsetto</w:t>
            </w:r>
          </w:p>
        </w:tc>
        <w:tc>
          <w:tcPr>
            <w:tcW w:w="2866" w:type="dxa"/>
          </w:tcPr>
          <w:p w:rsidR="00D47EFD" w:rsidRDefault="001F2961" w:rsidP="00A433C6">
            <w:r>
              <w:t>2</w:t>
            </w:r>
            <w:r w:rsidR="00D47EFD">
              <w:t>h – febbraio ‘19</w:t>
            </w:r>
          </w:p>
          <w:p w:rsidR="00D47EFD" w:rsidRDefault="001F2961" w:rsidP="00D47EFD">
            <w:r>
              <w:t>2</w:t>
            </w:r>
            <w:r w:rsidR="00D47EFD">
              <w:t>h – febbraio ‘19</w:t>
            </w:r>
          </w:p>
          <w:p w:rsidR="008A3DD6" w:rsidRDefault="008A3DD6" w:rsidP="00A433C6"/>
          <w:p w:rsidR="00D47EFD" w:rsidRDefault="001F2961" w:rsidP="00D47EFD">
            <w:r>
              <w:t>2</w:t>
            </w:r>
            <w:r w:rsidR="00D47EFD">
              <w:t>h – febbraio ‘19</w:t>
            </w:r>
          </w:p>
          <w:p w:rsidR="008A3DD6" w:rsidRDefault="008A3DD6" w:rsidP="00A433C6"/>
          <w:p w:rsidR="00D47EFD" w:rsidRDefault="00946253" w:rsidP="00D47EFD">
            <w:r>
              <w:t>6</w:t>
            </w:r>
            <w:r w:rsidR="00D47EFD">
              <w:t>h – febbraio ‘19</w:t>
            </w:r>
          </w:p>
          <w:p w:rsidR="008A3DD6" w:rsidRDefault="00946253" w:rsidP="00A433C6">
            <w:r>
              <w:t>8h - marzo</w:t>
            </w:r>
          </w:p>
          <w:p w:rsidR="00C02348" w:rsidRDefault="00C02348" w:rsidP="00D47EFD"/>
          <w:p w:rsidR="00D47EFD" w:rsidRDefault="00946253" w:rsidP="00D47EFD">
            <w:r>
              <w:t>2</w:t>
            </w:r>
            <w:r w:rsidR="00D47EFD">
              <w:t xml:space="preserve">h – </w:t>
            </w:r>
            <w:r>
              <w:t>marzo</w:t>
            </w:r>
            <w:r w:rsidR="00D47EFD">
              <w:t xml:space="preserve"> ‘19</w:t>
            </w:r>
          </w:p>
          <w:p w:rsidR="008A3DD6" w:rsidRDefault="00946253" w:rsidP="00A433C6">
            <w:r>
              <w:t>2</w:t>
            </w:r>
            <w:r w:rsidR="00D47EFD">
              <w:t xml:space="preserve">h – </w:t>
            </w:r>
            <w:r>
              <w:t xml:space="preserve">marzo </w:t>
            </w:r>
            <w:r w:rsidR="00D47EFD">
              <w:t>‘19</w:t>
            </w:r>
          </w:p>
        </w:tc>
      </w:tr>
    </w:tbl>
    <w:p w:rsidR="00B2444F" w:rsidRDefault="00B2444F" w:rsidP="00B2444F"/>
    <w:p w:rsidR="00B2444F" w:rsidRPr="00AA6938" w:rsidRDefault="00B2444F" w:rsidP="00B2444F"/>
    <w:p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:rsidR="00014326" w:rsidRDefault="00014326" w:rsidP="00B2444F"/>
    <w:p w:rsidR="008A3DD6" w:rsidRDefault="008A3DD6" w:rsidP="00996962">
      <w:pPr>
        <w:ind w:left="360"/>
      </w:pPr>
      <w:r>
        <w:t xml:space="preserve">Libri di testo di:  </w:t>
      </w:r>
      <w:r w:rsidR="00996962">
        <w:t xml:space="preserve">Meccanica </w:t>
      </w:r>
      <w:r w:rsidR="00A115B3">
        <w:t>(</w:t>
      </w:r>
      <w:r w:rsidR="00996962">
        <w:t>volume del terzo anno</w:t>
      </w:r>
      <w:r w:rsidR="00A115B3">
        <w:t>)</w:t>
      </w:r>
      <w:r>
        <w:t>, Tecnologia</w:t>
      </w:r>
      <w:r w:rsidR="00996962">
        <w:t xml:space="preserve"> Meccanica </w:t>
      </w:r>
      <w:r w:rsidR="00A115B3">
        <w:t>(</w:t>
      </w:r>
      <w:r w:rsidR="00996962">
        <w:t>volume del terzo anno</w:t>
      </w:r>
      <w:r w:rsidR="00A115B3">
        <w:t>)</w:t>
      </w:r>
      <w:r>
        <w:t xml:space="preserve"> e Disegno</w:t>
      </w:r>
      <w:r w:rsidR="00996962">
        <w:t xml:space="preserve"> </w:t>
      </w:r>
      <w:r w:rsidR="00A115B3">
        <w:t>(</w:t>
      </w:r>
      <w:r w:rsidR="00996962">
        <w:t>volume del terzo anno</w:t>
      </w:r>
      <w:r w:rsidR="00A115B3">
        <w:t>)</w:t>
      </w:r>
    </w:p>
    <w:p w:rsidR="008A3DD6" w:rsidRDefault="008A3DD6" w:rsidP="00996962">
      <w:r>
        <w:t xml:space="preserve">       Testi e Manuali presso la  Biblioteca di specializzazione;</w:t>
      </w:r>
    </w:p>
    <w:p w:rsidR="008A3DD6" w:rsidRDefault="008A3DD6" w:rsidP="008A3DD6">
      <w:r>
        <w:t xml:space="preserve">       Ricerche in Internet.</w:t>
      </w:r>
    </w:p>
    <w:p w:rsidR="00B2444F" w:rsidRDefault="00B2444F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Default="00C70FE8" w:rsidP="009A57DC">
      <w:pPr>
        <w:ind w:right="-262"/>
        <w:rPr>
          <w:sz w:val="16"/>
          <w:szCs w:val="16"/>
        </w:rPr>
      </w:pPr>
    </w:p>
    <w:p w:rsidR="00C70FE8" w:rsidRPr="00B2444F" w:rsidRDefault="00C70FE8" w:rsidP="009A57DC">
      <w:pPr>
        <w:ind w:right="-262"/>
        <w:rPr>
          <w:sz w:val="16"/>
          <w:szCs w:val="16"/>
        </w:rPr>
      </w:pPr>
    </w:p>
    <w:p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lastRenderedPageBreak/>
        <w:t xml:space="preserve">SPECIFICHE </w:t>
      </w:r>
      <w:proofErr w:type="spellStart"/>
      <w:r w:rsidRPr="00014326">
        <w:rPr>
          <w:b w:val="0"/>
        </w:rPr>
        <w:t>DI</w:t>
      </w:r>
      <w:proofErr w:type="spellEnd"/>
      <w:r w:rsidRPr="00014326">
        <w:rPr>
          <w:b w:val="0"/>
        </w:rPr>
        <w:t xml:space="preserve"> CONTROLLO DEL PROGETTO</w:t>
      </w:r>
    </w:p>
    <w:p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:rsidR="006A199A" w:rsidRDefault="006A199A" w:rsidP="00B2444F">
      <w:pPr>
        <w:ind w:right="-262"/>
      </w:pPr>
    </w:p>
    <w:p w:rsidR="006A199A" w:rsidRDefault="006A199A" w:rsidP="00D27856">
      <w:pPr>
        <w:ind w:left="360" w:right="-262"/>
      </w:pPr>
      <w:r>
        <w:t>Oppure:</w:t>
      </w:r>
    </w:p>
    <w:p w:rsidR="006A199A" w:rsidRDefault="006A199A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>Il Progetto sarà valutato attraverso i seguenti indicatori:</w:t>
      </w:r>
    </w:p>
    <w:p w:rsidR="00C467CF" w:rsidRDefault="00C70FE8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ontrollo76"/>
      <w:r>
        <w:instrText xml:space="preserve"> FORMCHECKBOX </w:instrText>
      </w:r>
      <w:r>
        <w:fldChar w:fldCharType="end"/>
      </w:r>
      <w:bookmarkEnd w:id="0"/>
      <w:r w:rsidR="006A199A">
        <w:t xml:space="preserve"> la valutazione del prodotto finito (</w:t>
      </w:r>
      <w:proofErr w:type="spellStart"/>
      <w:r w:rsidR="006A199A">
        <w:t>CD</w:t>
      </w:r>
      <w:proofErr w:type="spellEnd"/>
      <w:r w:rsidR="006A199A">
        <w:t xml:space="preserve"> Rom – giornalini di classe/Istituto – ecc. …)</w:t>
      </w:r>
      <w:bookmarkStart w:id="1" w:name="Controllo74"/>
    </w:p>
    <w:bookmarkEnd w:id="1"/>
    <w:p w:rsidR="006A199A" w:rsidRDefault="00C70FE8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6A199A">
        <w:t xml:space="preserve"> questionario di gradimento rivolto ai genitori</w:t>
      </w:r>
    </w:p>
    <w:p w:rsidR="0082379B" w:rsidRDefault="00C70FE8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ontrollo73"/>
      <w:r>
        <w:instrText xml:space="preserve"> FORMCHECKBOX </w:instrText>
      </w:r>
      <w:r>
        <w:fldChar w:fldCharType="end"/>
      </w:r>
      <w:bookmarkEnd w:id="2"/>
      <w:r w:rsidR="006A199A">
        <w:t xml:space="preserve"> questionario rivolto ai docenti coinvolti nel Progetto</w:t>
      </w:r>
    </w:p>
    <w:p w:rsidR="008A3DD6" w:rsidRDefault="00951615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questionario di gradimento rivolto agli alunni </w:t>
      </w:r>
    </w:p>
    <w:p w:rsidR="008A3DD6" w:rsidRDefault="00951615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valutazione della progettazione</w:t>
      </w:r>
    </w:p>
    <w:p w:rsidR="008A3DD6" w:rsidRDefault="00951615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valutazione della realizzazione</w:t>
      </w:r>
    </w:p>
    <w:p w:rsidR="008A3DD6" w:rsidRDefault="00951615" w:rsidP="008A3DD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A3DD6">
        <w:instrText xml:space="preserve"> FORMCHECKBOX </w:instrText>
      </w:r>
      <w:r>
        <w:fldChar w:fldCharType="separate"/>
      </w:r>
      <w:r>
        <w:fldChar w:fldCharType="end"/>
      </w:r>
      <w:r w:rsidR="008A3DD6">
        <w:t xml:space="preserve"> valutazione del sistema di controllo regolazione</w:t>
      </w:r>
    </w:p>
    <w:p w:rsidR="008A3DD6" w:rsidRPr="00722023" w:rsidRDefault="008A3DD6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</w:p>
    <w:p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3240"/>
      </w:tblGrid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>
            <w:r>
              <w:t>Oggetto della modifica</w:t>
            </w:r>
          </w:p>
        </w:tc>
        <w:tc>
          <w:tcPr>
            <w:tcW w:w="2160" w:type="dxa"/>
            <w:shd w:val="clear" w:color="auto" w:fill="auto"/>
          </w:tcPr>
          <w:p w:rsidR="00102838" w:rsidRDefault="00102838" w:rsidP="00102838">
            <w:r>
              <w:t>Data</w:t>
            </w:r>
          </w:p>
        </w:tc>
        <w:tc>
          <w:tcPr>
            <w:tcW w:w="3240" w:type="dxa"/>
            <w:shd w:val="clear" w:color="auto" w:fill="auto"/>
          </w:tcPr>
          <w:p w:rsidR="00102838" w:rsidRDefault="00102838" w:rsidP="00102838">
            <w:r>
              <w:t>Firma Responsabile Progetto</w:t>
            </w:r>
          </w:p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</w:tbl>
    <w:p w:rsidR="00102838" w:rsidRPr="00102838" w:rsidRDefault="00102838" w:rsidP="00102838"/>
    <w:p w:rsidR="00722023" w:rsidRDefault="00722023" w:rsidP="009A57DC">
      <w:pPr>
        <w:ind w:right="-262"/>
      </w:pPr>
    </w:p>
    <w:p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</w:p>
    <w:p w:rsidR="00102838" w:rsidRDefault="00102838" w:rsidP="009A57DC">
      <w:pPr>
        <w:ind w:right="-262"/>
      </w:pPr>
    </w:p>
    <w:p w:rsidR="00102838" w:rsidRDefault="00102838" w:rsidP="009A57DC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proofErr w:type="spellStart"/>
      <w:r>
        <w:t>……………………</w:t>
      </w:r>
      <w:proofErr w:type="spellEnd"/>
      <w:r>
        <w:t>..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B2444F">
        <w:t>:  _____________________________________</w:t>
      </w:r>
    </w:p>
    <w:sectPr w:rsidR="00191E27" w:rsidSect="006352BC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36A" w:rsidRDefault="0092036A">
      <w:r>
        <w:separator/>
      </w:r>
    </w:p>
  </w:endnote>
  <w:endnote w:type="continuationSeparator" w:id="0">
    <w:p w:rsidR="0092036A" w:rsidRDefault="00920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Default="00951615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69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6938" w:rsidRDefault="00AA6938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Pr="00A57B63" w:rsidRDefault="00AA6938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 w:rsidR="00271488"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36A" w:rsidRDefault="0092036A">
      <w:r>
        <w:separator/>
      </w:r>
    </w:p>
  </w:footnote>
  <w:footnote w:type="continuationSeparator" w:id="0">
    <w:p w:rsidR="0092036A" w:rsidRDefault="00920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AA6938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12088B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1543050" cy="600075"/>
                <wp:effectExtent l="1905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AA6938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951615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951615">
            <w:rPr>
              <w:rStyle w:val="Numeropagina"/>
            </w:rPr>
            <w:fldChar w:fldCharType="separate"/>
          </w:r>
          <w:r w:rsidR="00C70FE8">
            <w:rPr>
              <w:rStyle w:val="Numeropagina"/>
              <w:noProof/>
            </w:rPr>
            <w:t>3</w:t>
          </w:r>
          <w:r w:rsidR="00951615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951615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951615">
            <w:rPr>
              <w:rStyle w:val="Numeropagina"/>
            </w:rPr>
            <w:fldChar w:fldCharType="separate"/>
          </w:r>
          <w:r w:rsidR="00C70FE8">
            <w:rPr>
              <w:rStyle w:val="Numeropagina"/>
              <w:noProof/>
            </w:rPr>
            <w:t>4</w:t>
          </w:r>
          <w:r w:rsidR="00951615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AA6938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rPr>
              <w:rFonts w:ascii="Arial" w:hAnsi="Arial"/>
            </w:rPr>
          </w:pPr>
        </w:p>
        <w:p w:rsidR="00AA6938" w:rsidRDefault="00AA6938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AA6938" w:rsidRPr="00A57B63" w:rsidRDefault="00AA6938">
    <w:pPr>
      <w:pStyle w:val="Intestazion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552201"/>
    <w:multiLevelType w:val="hybridMultilevel"/>
    <w:tmpl w:val="30E05A52"/>
    <w:lvl w:ilvl="0" w:tplc="697AEBF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03E1877"/>
    <w:multiLevelType w:val="hybridMultilevel"/>
    <w:tmpl w:val="1904EC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1C7663"/>
    <w:multiLevelType w:val="hybridMultilevel"/>
    <w:tmpl w:val="06960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4"/>
  </w:num>
  <w:num w:numId="5">
    <w:abstractNumId w:val="15"/>
  </w:num>
  <w:num w:numId="6">
    <w:abstractNumId w:val="7"/>
  </w:num>
  <w:num w:numId="7">
    <w:abstractNumId w:val="16"/>
  </w:num>
  <w:num w:numId="8">
    <w:abstractNumId w:val="4"/>
  </w:num>
  <w:num w:numId="9">
    <w:abstractNumId w:val="17"/>
  </w:num>
  <w:num w:numId="10">
    <w:abstractNumId w:val="6"/>
  </w:num>
  <w:num w:numId="11">
    <w:abstractNumId w:val="19"/>
  </w:num>
  <w:num w:numId="12">
    <w:abstractNumId w:val="12"/>
  </w:num>
  <w:num w:numId="13">
    <w:abstractNumId w:val="20"/>
  </w:num>
  <w:num w:numId="14">
    <w:abstractNumId w:val="18"/>
  </w:num>
  <w:num w:numId="15">
    <w:abstractNumId w:val="5"/>
  </w:num>
  <w:num w:numId="16">
    <w:abstractNumId w:val="10"/>
  </w:num>
  <w:num w:numId="17">
    <w:abstractNumId w:val="3"/>
  </w:num>
  <w:num w:numId="18">
    <w:abstractNumId w:val="0"/>
  </w:num>
  <w:num w:numId="19">
    <w:abstractNumId w:val="13"/>
  </w:num>
  <w:num w:numId="20">
    <w:abstractNumId w:val="11"/>
  </w:num>
  <w:num w:numId="21">
    <w:abstractNumId w:val="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A5A"/>
    <w:rsid w:val="00007440"/>
    <w:rsid w:val="00013A32"/>
    <w:rsid w:val="00014326"/>
    <w:rsid w:val="000613A9"/>
    <w:rsid w:val="000A6BC9"/>
    <w:rsid w:val="000C3582"/>
    <w:rsid w:val="000F5B7F"/>
    <w:rsid w:val="00102838"/>
    <w:rsid w:val="00117CB1"/>
    <w:rsid w:val="0012088B"/>
    <w:rsid w:val="0018419B"/>
    <w:rsid w:val="00191E27"/>
    <w:rsid w:val="00197B65"/>
    <w:rsid w:val="001A6D21"/>
    <w:rsid w:val="001C3FC6"/>
    <w:rsid w:val="001C644B"/>
    <w:rsid w:val="001F2961"/>
    <w:rsid w:val="00214C80"/>
    <w:rsid w:val="00240BC1"/>
    <w:rsid w:val="00271488"/>
    <w:rsid w:val="002B31A2"/>
    <w:rsid w:val="002E3CA3"/>
    <w:rsid w:val="00384E32"/>
    <w:rsid w:val="003B6F60"/>
    <w:rsid w:val="003D0B89"/>
    <w:rsid w:val="003D1908"/>
    <w:rsid w:val="003F1AD8"/>
    <w:rsid w:val="00410AED"/>
    <w:rsid w:val="00473932"/>
    <w:rsid w:val="004917FE"/>
    <w:rsid w:val="004A0C12"/>
    <w:rsid w:val="004B38CC"/>
    <w:rsid w:val="004C20C6"/>
    <w:rsid w:val="004D2EF5"/>
    <w:rsid w:val="005C13F6"/>
    <w:rsid w:val="005C2BA0"/>
    <w:rsid w:val="005D11A9"/>
    <w:rsid w:val="0060187B"/>
    <w:rsid w:val="006352BC"/>
    <w:rsid w:val="00664428"/>
    <w:rsid w:val="00670111"/>
    <w:rsid w:val="006A199A"/>
    <w:rsid w:val="006C27E1"/>
    <w:rsid w:val="006C6BEE"/>
    <w:rsid w:val="00702A8A"/>
    <w:rsid w:val="007032DB"/>
    <w:rsid w:val="00703486"/>
    <w:rsid w:val="00703F82"/>
    <w:rsid w:val="0071054A"/>
    <w:rsid w:val="00722023"/>
    <w:rsid w:val="007253D8"/>
    <w:rsid w:val="00750FCC"/>
    <w:rsid w:val="0075405D"/>
    <w:rsid w:val="00791CE6"/>
    <w:rsid w:val="007B4CC1"/>
    <w:rsid w:val="007D6EA8"/>
    <w:rsid w:val="00805A74"/>
    <w:rsid w:val="008113F6"/>
    <w:rsid w:val="008114AE"/>
    <w:rsid w:val="0082379B"/>
    <w:rsid w:val="008566F1"/>
    <w:rsid w:val="008605AC"/>
    <w:rsid w:val="00882F47"/>
    <w:rsid w:val="008A36EA"/>
    <w:rsid w:val="008A3DD6"/>
    <w:rsid w:val="008D1BA4"/>
    <w:rsid w:val="008D32DB"/>
    <w:rsid w:val="0092036A"/>
    <w:rsid w:val="00946253"/>
    <w:rsid w:val="00951615"/>
    <w:rsid w:val="00996962"/>
    <w:rsid w:val="009A57DC"/>
    <w:rsid w:val="009C7D38"/>
    <w:rsid w:val="009F377A"/>
    <w:rsid w:val="00A115B3"/>
    <w:rsid w:val="00A343EC"/>
    <w:rsid w:val="00A530E3"/>
    <w:rsid w:val="00A57B63"/>
    <w:rsid w:val="00A62366"/>
    <w:rsid w:val="00AA6938"/>
    <w:rsid w:val="00AE507B"/>
    <w:rsid w:val="00AF2C62"/>
    <w:rsid w:val="00B20440"/>
    <w:rsid w:val="00B2444F"/>
    <w:rsid w:val="00B44BAD"/>
    <w:rsid w:val="00B80C29"/>
    <w:rsid w:val="00BA7118"/>
    <w:rsid w:val="00BB522B"/>
    <w:rsid w:val="00BE3AF5"/>
    <w:rsid w:val="00C02348"/>
    <w:rsid w:val="00C25AF1"/>
    <w:rsid w:val="00C31C3B"/>
    <w:rsid w:val="00C43B60"/>
    <w:rsid w:val="00C467CF"/>
    <w:rsid w:val="00C47259"/>
    <w:rsid w:val="00C51DA0"/>
    <w:rsid w:val="00C554F7"/>
    <w:rsid w:val="00C70FE8"/>
    <w:rsid w:val="00D0767E"/>
    <w:rsid w:val="00D27856"/>
    <w:rsid w:val="00D30CAA"/>
    <w:rsid w:val="00D47EFD"/>
    <w:rsid w:val="00D555B1"/>
    <w:rsid w:val="00D66A5A"/>
    <w:rsid w:val="00D70E24"/>
    <w:rsid w:val="00DB3AFE"/>
    <w:rsid w:val="00E43B6A"/>
    <w:rsid w:val="00E60B48"/>
    <w:rsid w:val="00E650F6"/>
    <w:rsid w:val="00E7422C"/>
    <w:rsid w:val="00E806FE"/>
    <w:rsid w:val="00F04511"/>
    <w:rsid w:val="00F339F1"/>
    <w:rsid w:val="00F6389C"/>
    <w:rsid w:val="00F726C3"/>
    <w:rsid w:val="00F8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2BC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F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0FC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56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Windows User</cp:lastModifiedBy>
  <cp:revision>41</cp:revision>
  <cp:lastPrinted>2018-10-01T13:51:00Z</cp:lastPrinted>
  <dcterms:created xsi:type="dcterms:W3CDTF">2018-10-15T14:56:00Z</dcterms:created>
  <dcterms:modified xsi:type="dcterms:W3CDTF">2018-10-15T19:40:00Z</dcterms:modified>
</cp:coreProperties>
</file>